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6801C" w14:textId="77777777" w:rsidR="00186146" w:rsidRDefault="00186146">
      <w:pPr>
        <w:widowControl w:val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pict w14:anchorId="4464F8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37.5pt">
            <v:imagedata r:id="rId6" o:title=""/>
          </v:shape>
        </w:pict>
      </w:r>
    </w:p>
    <w:p w14:paraId="59AD6918" w14:textId="77777777" w:rsidR="00186146" w:rsidRDefault="00186146">
      <w:pPr>
        <w:pStyle w:val="Didascalia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UFFICIO DI SORVEGLIANZA DI REGGIO DI CALABRIA</w:t>
      </w:r>
    </w:p>
    <w:p w14:paraId="6CA59D06" w14:textId="77777777" w:rsidR="00186146" w:rsidRDefault="00186146">
      <w:pPr>
        <w:widowControl w:val="0"/>
        <w:jc w:val="center"/>
        <w:rPr>
          <w:rFonts w:ascii="BookmanOldStyle" w:hAnsi="BookmanOldStyle" w:cs="BookmanOldStyle"/>
          <w:sz w:val="14"/>
          <w:szCs w:val="14"/>
          <w:lang w:val="en-GB"/>
        </w:rPr>
      </w:pPr>
    </w:p>
    <w:p w14:paraId="2885F12F" w14:textId="77777777" w:rsidR="00186146" w:rsidRDefault="00186146">
      <w:pPr>
        <w:jc w:val="center"/>
        <w:rPr>
          <w:rFonts w:ascii="Courier New" w:hAnsi="Courier New" w:cs="Courier New"/>
          <w:lang w:val="en-GB"/>
        </w:rPr>
      </w:pPr>
      <w:r>
        <w:rPr>
          <w:rFonts w:ascii="Courier New" w:hAnsi="Courier New" w:cs="Courier New"/>
          <w:lang w:val="en-GB"/>
        </w:rPr>
        <w:t>_____________________________________</w:t>
      </w:r>
    </w:p>
    <w:p w14:paraId="3582513F" w14:textId="77777777" w:rsidR="00186146" w:rsidRDefault="00186146">
      <w:pPr>
        <w:widowControl w:val="0"/>
        <w:jc w:val="center"/>
        <w:rPr>
          <w:rFonts w:ascii="BookmanOldStyle" w:hAnsi="BookmanOldStyle" w:cs="BookmanOldStyle"/>
          <w:sz w:val="14"/>
          <w:szCs w:val="14"/>
          <w:lang w:val="en-GB"/>
        </w:rPr>
      </w:pPr>
    </w:p>
    <w:p w14:paraId="6373A810" w14:textId="77777777" w:rsidR="00186146" w:rsidRDefault="00186146">
      <w:pPr>
        <w:ind w:right="-57"/>
        <w:jc w:val="center"/>
        <w:rPr>
          <w:rFonts w:ascii="Times New Roman" w:hAnsi="Times New Roman" w:cs="Times New Roman"/>
          <w:b/>
          <w:bCs/>
          <w:lang w:val="en-GB"/>
        </w:rPr>
      </w:pPr>
    </w:p>
    <w:p w14:paraId="67036745" w14:textId="77777777" w:rsidR="00186146" w:rsidRDefault="00186146">
      <w:pPr>
        <w:widowControl w:val="0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b/>
          <w:bCs/>
          <w:sz w:val="22"/>
          <w:szCs w:val="22"/>
          <w:lang w:val="en-GB"/>
        </w:rPr>
        <w:t xml:space="preserve">PROCEDIMENTI FISSATI ALL'UDIENZA DEL </w:t>
      </w:r>
      <w:r>
        <w:rPr>
          <w:rFonts w:ascii="Times New Roman" w:hAnsi="Times New Roman" w:cs="Times New Roman"/>
          <w:sz w:val="22"/>
          <w:szCs w:val="22"/>
          <w:lang w:val="en-GB"/>
        </w:rPr>
        <w:t>17-09-2026</w:t>
      </w:r>
      <w:r>
        <w:rPr>
          <w:rFonts w:ascii="Times New Roman" w:hAnsi="Times New Roman" w:cs="Times New Roman"/>
          <w:sz w:val="22"/>
          <w:szCs w:val="22"/>
          <w:lang w:val="en-GB"/>
        </w:rPr>
        <w:tab/>
      </w:r>
      <w:r>
        <w:rPr>
          <w:rFonts w:ascii="Times New Roman" w:hAnsi="Times New Roman" w:cs="Times New Roman"/>
          <w:sz w:val="22"/>
          <w:szCs w:val="22"/>
          <w:lang w:val="en-GB"/>
        </w:rPr>
        <w:tab/>
        <w:t>Collegio N. 2</w:t>
      </w:r>
    </w:p>
    <w:p w14:paraId="089DACC5" w14:textId="2D4B38A7" w:rsidR="00186146" w:rsidRDefault="00186146">
      <w:pPr>
        <w:widowControl w:val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  <w:r>
        <w:rPr>
          <w:rFonts w:ascii="Times New Roman" w:hAnsi="Times New Roman" w:cs="Times New Roman"/>
          <w:b/>
          <w:bCs/>
          <w:sz w:val="22"/>
          <w:szCs w:val="22"/>
        </w:rPr>
        <w:t>Luogo svolgimento Udienza: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127752">
        <w:rPr>
          <w:rFonts w:ascii="Times New Roman" w:hAnsi="Times New Roman" w:cs="Times New Roman"/>
          <w:b/>
          <w:bCs/>
          <w:sz w:val="22"/>
          <w:szCs w:val="22"/>
        </w:rPr>
        <w:t>Reggio di Calabria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</w:p>
    <w:p w14:paraId="23F9A7DB" w14:textId="77777777" w:rsidR="00186146" w:rsidRDefault="00186146">
      <w:pPr>
        <w:widowControl w:val="0"/>
        <w:rPr>
          <w:rFonts w:ascii="Times New Roman" w:hAnsi="Times New Roman" w:cs="Times New Roman"/>
          <w:sz w:val="22"/>
          <w:szCs w:val="22"/>
        </w:rPr>
      </w:pPr>
    </w:p>
    <w:p w14:paraId="3BA94F6E" w14:textId="77777777" w:rsidR="00186146" w:rsidRDefault="00186146">
      <w:pPr>
        <w:widowControl w:val="0"/>
        <w:rPr>
          <w:rFonts w:ascii="Times New Roman" w:hAnsi="Times New Roman" w:cs="Times New Roman"/>
          <w:sz w:val="22"/>
          <w:szCs w:val="22"/>
        </w:rPr>
      </w:pPr>
    </w:p>
    <w:p w14:paraId="695904C0" w14:textId="4AE331D4" w:rsidR="00186146" w:rsidRDefault="00186146">
      <w:pPr>
        <w:widowContro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Magistrato di 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>Sorveglianza :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proofErr w:type="gramStart"/>
      <w:r>
        <w:rPr>
          <w:rFonts w:ascii="Times New Roman" w:hAnsi="Times New Roman" w:cs="Times New Roman"/>
          <w:sz w:val="22"/>
          <w:szCs w:val="22"/>
        </w:rPr>
        <w:t>INCOGNITO  ANGELA</w:t>
      </w:r>
      <w:proofErr w:type="gramEnd"/>
      <w:r w:rsidR="00127752">
        <w:rPr>
          <w:rFonts w:ascii="Times New Roman" w:hAnsi="Times New Roman" w:cs="Times New Roman"/>
          <w:sz w:val="22"/>
          <w:szCs w:val="22"/>
        </w:rPr>
        <w:t xml:space="preserve">               Difensore d’ufficio Avv. Antonia Condemi</w:t>
      </w:r>
    </w:p>
    <w:p w14:paraId="17183922" w14:textId="77777777" w:rsidR="00186146" w:rsidRDefault="00186146">
      <w:pPr>
        <w:widowControl w:val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175478BD" w14:textId="77777777" w:rsidR="00186146" w:rsidRDefault="00186146">
      <w:pPr>
        <w:widowContro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Sostituto Procuratore della Repubblica: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LUCISANO  DAVIDE</w:t>
      </w:r>
      <w:r>
        <w:rPr>
          <w:rFonts w:ascii="Times New Roman" w:hAnsi="Times New Roman" w:cs="Times New Roman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Assistente Udienza:</w:t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DE LORENZO  CHIARA</w:t>
      </w:r>
    </w:p>
    <w:p w14:paraId="1EA8A4A8" w14:textId="77777777" w:rsidR="00186146" w:rsidRDefault="00186146">
      <w:pPr>
        <w:widowControl w:val="0"/>
        <w:rPr>
          <w:rFonts w:ascii="Times New Roman" w:hAnsi="Times New Roman" w:cs="Times New Roman"/>
          <w:sz w:val="16"/>
          <w:szCs w:val="16"/>
        </w:rPr>
      </w:pPr>
    </w:p>
    <w:tbl>
      <w:tblPr>
        <w:tblW w:w="15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407"/>
        <w:gridCol w:w="5073"/>
        <w:gridCol w:w="3420"/>
        <w:gridCol w:w="4500"/>
      </w:tblGrid>
      <w:tr w:rsidR="00000000" w14:paraId="7A40D8D8" w14:textId="77777777">
        <w:tblPrEx>
          <w:tblCellMar>
            <w:top w:w="0" w:type="dxa"/>
            <w:bottom w:w="0" w:type="dxa"/>
          </w:tblCellMar>
        </w:tblPrEx>
        <w:tc>
          <w:tcPr>
            <w:tcW w:w="790" w:type="dxa"/>
          </w:tcPr>
          <w:p w14:paraId="46C18B23" w14:textId="77777777" w:rsidR="00186146" w:rsidRDefault="00186146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Progr.</w:t>
            </w:r>
          </w:p>
        </w:tc>
        <w:tc>
          <w:tcPr>
            <w:tcW w:w="1407" w:type="dxa"/>
          </w:tcPr>
          <w:p w14:paraId="0A0389D8" w14:textId="77777777" w:rsidR="00186146" w:rsidRDefault="00186146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Anno/Progr.</w:t>
            </w:r>
          </w:p>
          <w:p w14:paraId="44CBEBED" w14:textId="77777777" w:rsidR="00186146" w:rsidRDefault="00186146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Procedimento </w:t>
            </w:r>
          </w:p>
        </w:tc>
        <w:tc>
          <w:tcPr>
            <w:tcW w:w="5073" w:type="dxa"/>
          </w:tcPr>
          <w:p w14:paraId="5E26AF60" w14:textId="77777777" w:rsidR="00186146" w:rsidRDefault="00186146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Generalit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à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Soggetto</w:t>
            </w:r>
          </w:p>
        </w:tc>
        <w:tc>
          <w:tcPr>
            <w:tcW w:w="3420" w:type="dxa"/>
          </w:tcPr>
          <w:p w14:paraId="0D22CC45" w14:textId="77777777" w:rsidR="00186146" w:rsidRDefault="00186146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Magistrato  e </w:t>
            </w:r>
          </w:p>
          <w:p w14:paraId="0B03371B" w14:textId="77777777" w:rsidR="00186146" w:rsidRDefault="00186146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Difensori (Cognome, Nome, Foro e Tipo)</w:t>
            </w:r>
          </w:p>
        </w:tc>
        <w:tc>
          <w:tcPr>
            <w:tcW w:w="4500" w:type="dxa"/>
          </w:tcPr>
          <w:p w14:paraId="1565B797" w14:textId="77777777" w:rsidR="00186146" w:rsidRDefault="00186146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Oggetto Procedimento</w:t>
            </w:r>
          </w:p>
        </w:tc>
      </w:tr>
      <w:tr w:rsidR="00000000" w14:paraId="279CCE2C" w14:textId="77777777">
        <w:tblPrEx>
          <w:tblCellMar>
            <w:top w:w="0" w:type="dxa"/>
            <w:bottom w:w="0" w:type="dxa"/>
          </w:tblCellMar>
        </w:tblPrEx>
        <w:tc>
          <w:tcPr>
            <w:tcW w:w="790" w:type="dxa"/>
          </w:tcPr>
          <w:p w14:paraId="24CBD121" w14:textId="77777777" w:rsidR="00186146" w:rsidRDefault="00186146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07" w:type="dxa"/>
          </w:tcPr>
          <w:p w14:paraId="3A229FCD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2026/4686</w:t>
            </w:r>
          </w:p>
          <w:p w14:paraId="5D5959E1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47DA07D8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DE LUCA  SIMONE</w:t>
            </w:r>
          </w:p>
          <w:p w14:paraId="126BD405" w14:textId="77777777" w:rsidR="00186146" w:rsidRPr="00127752" w:rsidRDefault="00186146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>26-08-1992</w:t>
            </w: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ab/>
              <w:t xml:space="preserve"> CINQUEFRONDI ( RC) </w:t>
            </w:r>
          </w:p>
        </w:tc>
        <w:tc>
          <w:tcPr>
            <w:tcW w:w="3420" w:type="dxa"/>
          </w:tcPr>
          <w:p w14:paraId="4DB18288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INCOGNITO  ANGELA</w:t>
            </w:r>
          </w:p>
          <w:p w14:paraId="2DE97685" w14:textId="77777777" w:rsidR="00186146" w:rsidRDefault="00186146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074A15B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BRANCATI SEBASTIANO  - LOCRI (Di Fiducia) </w:t>
            </w:r>
          </w:p>
          <w:p w14:paraId="455F267B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FUDA CATERINA  - LOCRI (Di Fiducia) </w:t>
            </w:r>
          </w:p>
        </w:tc>
        <w:tc>
          <w:tcPr>
            <w:tcW w:w="4500" w:type="dxa"/>
          </w:tcPr>
          <w:p w14:paraId="6E54116D" w14:textId="77777777" w:rsidR="00186146" w:rsidRDefault="0018614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Applicazione Misura Sicurezza</w:t>
            </w:r>
          </w:p>
          <w:p w14:paraId="2A2D6D26" w14:textId="77777777" w:rsidR="00186146" w:rsidRDefault="001861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BC109AC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• Art. 679 c.p.p. - Art. 40 D.P.R. 448/88- Accertamento Pericolosit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à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Sociale  </w:t>
            </w:r>
          </w:p>
        </w:tc>
      </w:tr>
      <w:tr w:rsidR="00000000" w14:paraId="4E4FE8A4" w14:textId="77777777">
        <w:tblPrEx>
          <w:tblCellMar>
            <w:top w:w="0" w:type="dxa"/>
            <w:bottom w:w="0" w:type="dxa"/>
          </w:tblCellMar>
        </w:tblPrEx>
        <w:tc>
          <w:tcPr>
            <w:tcW w:w="790" w:type="dxa"/>
          </w:tcPr>
          <w:p w14:paraId="459E3AC9" w14:textId="77777777" w:rsidR="00186146" w:rsidRDefault="00186146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07" w:type="dxa"/>
          </w:tcPr>
          <w:p w14:paraId="624211D3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2026/4683</w:t>
            </w:r>
          </w:p>
          <w:p w14:paraId="1BB2BF92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336BF771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DELFINO  GIOVANNI</w:t>
            </w:r>
          </w:p>
          <w:p w14:paraId="500074C1" w14:textId="77777777" w:rsidR="00186146" w:rsidRPr="00127752" w:rsidRDefault="00186146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>27-07-1993</w:t>
            </w: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ab/>
              <w:t xml:space="preserve"> PALMI ( RC) </w:t>
            </w:r>
          </w:p>
        </w:tc>
        <w:tc>
          <w:tcPr>
            <w:tcW w:w="3420" w:type="dxa"/>
          </w:tcPr>
          <w:p w14:paraId="3C8BEDA0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INCOGNITO  ANGELA</w:t>
            </w:r>
          </w:p>
          <w:p w14:paraId="5F27E0F9" w14:textId="77777777" w:rsidR="00186146" w:rsidRDefault="00186146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7EEA619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BORGESE MARIA ANGELA  - PALMI (Di Fiducia) </w:t>
            </w:r>
          </w:p>
        </w:tc>
        <w:tc>
          <w:tcPr>
            <w:tcW w:w="4500" w:type="dxa"/>
          </w:tcPr>
          <w:p w14:paraId="3966C74D" w14:textId="77777777" w:rsidR="00186146" w:rsidRDefault="0018614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Applicazione Misura Sicurezza</w:t>
            </w:r>
          </w:p>
          <w:p w14:paraId="36F8B3FC" w14:textId="77777777" w:rsidR="00186146" w:rsidRDefault="001861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E1D8A4F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•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Art. 679 c.p.p. - Art. 40 D.P.R. 448/88- Accertamento Pericolosit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à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Sociale  </w:t>
            </w:r>
          </w:p>
        </w:tc>
      </w:tr>
      <w:tr w:rsidR="00000000" w14:paraId="773B79BC" w14:textId="77777777">
        <w:tblPrEx>
          <w:tblCellMar>
            <w:top w:w="0" w:type="dxa"/>
            <w:bottom w:w="0" w:type="dxa"/>
          </w:tblCellMar>
        </w:tblPrEx>
        <w:tc>
          <w:tcPr>
            <w:tcW w:w="790" w:type="dxa"/>
          </w:tcPr>
          <w:p w14:paraId="6A9CC3CD" w14:textId="77777777" w:rsidR="00186146" w:rsidRDefault="00186146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07" w:type="dxa"/>
          </w:tcPr>
          <w:p w14:paraId="1B1082B7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2025/8694</w:t>
            </w:r>
          </w:p>
          <w:p w14:paraId="637367E4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5D65859F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ELCICEK  YILMAZ CAN</w:t>
            </w:r>
          </w:p>
          <w:p w14:paraId="1AC3FEE7" w14:textId="77777777" w:rsidR="00186146" w:rsidRPr="00127752" w:rsidRDefault="00186146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>02-08-1993</w:t>
            </w: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ab/>
            </w:r>
          </w:p>
          <w:p w14:paraId="6C16AB19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black"/>
              </w:rPr>
            </w:pPr>
            <w:r w:rsidRPr="0012775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black"/>
              </w:rPr>
              <w:t xml:space="preserve">Detenuto in: </w:t>
            </w:r>
            <w:r w:rsidRPr="00127752">
              <w:rPr>
                <w:rFonts w:ascii="Times New Roman" w:hAnsi="Times New Roman" w:cs="Times New Roman"/>
                <w:color w:val="000000"/>
                <w:sz w:val="18"/>
                <w:szCs w:val="18"/>
                <w:highlight w:val="black"/>
              </w:rPr>
              <w:t>Casa Reclusione LAUREANA DI BORRELLO - Istituto Sperimentale 'L.Daga'</w:t>
            </w:r>
          </w:p>
        </w:tc>
        <w:tc>
          <w:tcPr>
            <w:tcW w:w="3420" w:type="dxa"/>
          </w:tcPr>
          <w:p w14:paraId="3CAECD5A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INCOGNITO  ANGELA</w:t>
            </w:r>
          </w:p>
          <w:p w14:paraId="1908C57F" w14:textId="77777777" w:rsidR="00186146" w:rsidRDefault="00186146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08D5DC6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AROI PAMELA TIZIANA  - REGGIO CALABRIA (D'Ufficio) </w:t>
            </w:r>
          </w:p>
        </w:tc>
        <w:tc>
          <w:tcPr>
            <w:tcW w:w="4500" w:type="dxa"/>
          </w:tcPr>
          <w:p w14:paraId="4A533717" w14:textId="77777777" w:rsidR="00186146" w:rsidRDefault="0018614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Rimedi risarcitori per violazione art. 3 CEDU</w:t>
            </w:r>
          </w:p>
          <w:p w14:paraId="7575561A" w14:textId="77777777" w:rsidR="00186146" w:rsidRDefault="001861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1752C91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• art. 35 ter O.P.- Riduzione pena da espiare/risarcimento del danno (art. 35 ter O.P.)  </w:t>
            </w:r>
          </w:p>
        </w:tc>
      </w:tr>
      <w:tr w:rsidR="00000000" w14:paraId="51E669BF" w14:textId="77777777">
        <w:tblPrEx>
          <w:tblCellMar>
            <w:top w:w="0" w:type="dxa"/>
            <w:bottom w:w="0" w:type="dxa"/>
          </w:tblCellMar>
        </w:tblPrEx>
        <w:tc>
          <w:tcPr>
            <w:tcW w:w="790" w:type="dxa"/>
          </w:tcPr>
          <w:p w14:paraId="3FBA10F1" w14:textId="77777777" w:rsidR="00186146" w:rsidRDefault="00186146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07" w:type="dxa"/>
          </w:tcPr>
          <w:p w14:paraId="6028B9E7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2025/11352</w:t>
            </w:r>
          </w:p>
          <w:p w14:paraId="1570B048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1F277A13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FARIS  AHMED</w:t>
            </w:r>
          </w:p>
          <w:p w14:paraId="4882DC0E" w14:textId="77777777" w:rsidR="00186146" w:rsidRPr="00127752" w:rsidRDefault="00186146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>24-11-1986</w:t>
            </w: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ab/>
            </w:r>
          </w:p>
        </w:tc>
        <w:tc>
          <w:tcPr>
            <w:tcW w:w="3420" w:type="dxa"/>
          </w:tcPr>
          <w:p w14:paraId="5F40E4EB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INCOGNITO  ANGELA</w:t>
            </w:r>
          </w:p>
          <w:p w14:paraId="579AF16C" w14:textId="77777777" w:rsidR="00186146" w:rsidRDefault="00186146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E2CA535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FORTUGNO AGATINA  - REGGIO CALABRIA (D'Ufficio) </w:t>
            </w:r>
          </w:p>
        </w:tc>
        <w:tc>
          <w:tcPr>
            <w:tcW w:w="4500" w:type="dxa"/>
          </w:tcPr>
          <w:p w14:paraId="41CACE73" w14:textId="77777777" w:rsidR="00186146" w:rsidRDefault="0018614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Applicazione Misura Sicurezza</w:t>
            </w:r>
          </w:p>
          <w:p w14:paraId="1C5EF6B5" w14:textId="77777777" w:rsidR="00186146" w:rsidRDefault="001861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2B4AEF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• Art. 679 c.p.p. - Art. 40 D.P.R. 448/88- Accertamento Pericolosit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à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Sociale  </w:t>
            </w:r>
          </w:p>
        </w:tc>
      </w:tr>
      <w:tr w:rsidR="00000000" w14:paraId="4EDB3A2A" w14:textId="77777777">
        <w:tblPrEx>
          <w:tblCellMar>
            <w:top w:w="0" w:type="dxa"/>
            <w:bottom w:w="0" w:type="dxa"/>
          </w:tblCellMar>
        </w:tblPrEx>
        <w:tc>
          <w:tcPr>
            <w:tcW w:w="790" w:type="dxa"/>
          </w:tcPr>
          <w:p w14:paraId="0F73A3B3" w14:textId="77777777" w:rsidR="00186146" w:rsidRDefault="00186146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07" w:type="dxa"/>
          </w:tcPr>
          <w:p w14:paraId="625BD64D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2026/4672</w:t>
            </w:r>
          </w:p>
          <w:p w14:paraId="783944BA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480E7DF8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FOTI  DOMENICO</w:t>
            </w:r>
          </w:p>
          <w:p w14:paraId="6F036A3C" w14:textId="77777777" w:rsidR="00186146" w:rsidRPr="00127752" w:rsidRDefault="00186146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>10-03-1961</w:t>
            </w: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ab/>
              <w:t xml:space="preserve"> REGGIO DI CALABRIA ( RC) </w:t>
            </w:r>
          </w:p>
        </w:tc>
        <w:tc>
          <w:tcPr>
            <w:tcW w:w="3420" w:type="dxa"/>
          </w:tcPr>
          <w:p w14:paraId="710F6326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INCOGNITO  ANGELA</w:t>
            </w:r>
          </w:p>
          <w:p w14:paraId="765BA39C" w14:textId="77777777" w:rsidR="00186146" w:rsidRDefault="00186146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4A08CC9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LAURENZANO MARIA  - REGGIO CALABRIA (D'Ufficio) </w:t>
            </w:r>
          </w:p>
        </w:tc>
        <w:tc>
          <w:tcPr>
            <w:tcW w:w="4500" w:type="dxa"/>
          </w:tcPr>
          <w:p w14:paraId="0E45D144" w14:textId="77777777" w:rsidR="00186146" w:rsidRDefault="0018614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Applicazione Misura Sicurezza</w:t>
            </w:r>
          </w:p>
          <w:p w14:paraId="2779D3CE" w14:textId="77777777" w:rsidR="00186146" w:rsidRDefault="001861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7BF3EDC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• Art. 679 c.p.p. - Art. 40 D.P.R. 448/88- Accertamento Pericolosit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à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Sociale  </w:t>
            </w:r>
          </w:p>
        </w:tc>
      </w:tr>
      <w:tr w:rsidR="00000000" w14:paraId="62D86F62" w14:textId="77777777">
        <w:tblPrEx>
          <w:tblCellMar>
            <w:top w:w="0" w:type="dxa"/>
            <w:bottom w:w="0" w:type="dxa"/>
          </w:tblCellMar>
        </w:tblPrEx>
        <w:tc>
          <w:tcPr>
            <w:tcW w:w="790" w:type="dxa"/>
          </w:tcPr>
          <w:p w14:paraId="4B533898" w14:textId="77777777" w:rsidR="00186146" w:rsidRDefault="00186146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07" w:type="dxa"/>
          </w:tcPr>
          <w:p w14:paraId="52AF092B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2026/4668</w:t>
            </w:r>
          </w:p>
          <w:p w14:paraId="1FFF8A51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296A1B25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FRANCO  FRANCESCO</w:t>
            </w:r>
          </w:p>
          <w:p w14:paraId="66A02C7C" w14:textId="77777777" w:rsidR="00186146" w:rsidRPr="00127752" w:rsidRDefault="00186146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>14-12-1992</w:t>
            </w: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ab/>
              <w:t xml:space="preserve"> REGGIO DI CALABRIA ( RC) </w:t>
            </w:r>
          </w:p>
        </w:tc>
        <w:tc>
          <w:tcPr>
            <w:tcW w:w="3420" w:type="dxa"/>
          </w:tcPr>
          <w:p w14:paraId="29D78D48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INCOGNITO  ANGELA</w:t>
            </w:r>
          </w:p>
          <w:p w14:paraId="4D53BCC7" w14:textId="77777777" w:rsidR="00186146" w:rsidRDefault="00186146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07DEBEC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LAURENZANO MARIA  - REGGIO CALABRIA (D'Ufficio) </w:t>
            </w:r>
          </w:p>
        </w:tc>
        <w:tc>
          <w:tcPr>
            <w:tcW w:w="4500" w:type="dxa"/>
          </w:tcPr>
          <w:p w14:paraId="19D0771B" w14:textId="77777777" w:rsidR="00186146" w:rsidRDefault="0018614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Applicazione Misura Sicurezza</w:t>
            </w:r>
          </w:p>
          <w:p w14:paraId="6D760D63" w14:textId="77777777" w:rsidR="00186146" w:rsidRDefault="001861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4EC9336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• Art. 679 c.p.p. - Art. 40 D.P.R. 448/88- Accertamento Pericolosit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à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Sociale  </w:t>
            </w:r>
          </w:p>
        </w:tc>
      </w:tr>
      <w:tr w:rsidR="00000000" w14:paraId="234C4F7B" w14:textId="77777777">
        <w:tblPrEx>
          <w:tblCellMar>
            <w:top w:w="0" w:type="dxa"/>
            <w:bottom w:w="0" w:type="dxa"/>
          </w:tblCellMar>
        </w:tblPrEx>
        <w:tc>
          <w:tcPr>
            <w:tcW w:w="790" w:type="dxa"/>
          </w:tcPr>
          <w:p w14:paraId="2435EA9B" w14:textId="77777777" w:rsidR="00186146" w:rsidRDefault="00186146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1407" w:type="dxa"/>
          </w:tcPr>
          <w:p w14:paraId="4375F448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2026/3718</w:t>
            </w:r>
          </w:p>
          <w:p w14:paraId="1F293BEF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0BED0822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GIORDANO  GIOVANNI ANTONIO</w:t>
            </w:r>
          </w:p>
          <w:p w14:paraId="1F5DBEB2" w14:textId="77777777" w:rsidR="00186146" w:rsidRPr="00127752" w:rsidRDefault="00186146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>22-02-1951</w:t>
            </w: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ab/>
              <w:t xml:space="preserve"> REGGIO DI CALABRIA ( RC) </w:t>
            </w:r>
          </w:p>
        </w:tc>
        <w:tc>
          <w:tcPr>
            <w:tcW w:w="3420" w:type="dxa"/>
          </w:tcPr>
          <w:p w14:paraId="6A696AEF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INCOGNITO  ANGELA</w:t>
            </w:r>
          </w:p>
          <w:p w14:paraId="69383C79" w14:textId="77777777" w:rsidR="00186146" w:rsidRDefault="00186146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D74CC25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MURATORE FILOMENA  - REGGIO CALABRIA (Di Fiducia) </w:t>
            </w:r>
          </w:p>
          <w:p w14:paraId="74C86747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FOTI ANTONINO  - REGGIO CALABRIA (Di Fiducia) </w:t>
            </w:r>
          </w:p>
        </w:tc>
        <w:tc>
          <w:tcPr>
            <w:tcW w:w="4500" w:type="dxa"/>
          </w:tcPr>
          <w:p w14:paraId="472F05B4" w14:textId="77777777" w:rsidR="00186146" w:rsidRDefault="0018614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Riesame pericolosit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à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sociale</w:t>
            </w:r>
          </w:p>
          <w:p w14:paraId="71FAAE6B" w14:textId="77777777" w:rsidR="00186146" w:rsidRDefault="001861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9022B85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• Art. 208/1 C.P.- Riesame pericolosit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à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sociale (art 208/1 C.P.)  </w:t>
            </w:r>
          </w:p>
        </w:tc>
      </w:tr>
      <w:tr w:rsidR="00000000" w14:paraId="6BCC1369" w14:textId="77777777">
        <w:tblPrEx>
          <w:tblCellMar>
            <w:top w:w="0" w:type="dxa"/>
            <w:bottom w:w="0" w:type="dxa"/>
          </w:tblCellMar>
        </w:tblPrEx>
        <w:tc>
          <w:tcPr>
            <w:tcW w:w="790" w:type="dxa"/>
          </w:tcPr>
          <w:p w14:paraId="4191E412" w14:textId="77777777" w:rsidR="00186146" w:rsidRDefault="00186146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07" w:type="dxa"/>
          </w:tcPr>
          <w:p w14:paraId="14E75DD5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2026/3727</w:t>
            </w:r>
          </w:p>
          <w:p w14:paraId="0B077F50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39ABC5C1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GUERRISI  PASQUALE</w:t>
            </w:r>
          </w:p>
          <w:p w14:paraId="0DCE3E9B" w14:textId="77777777" w:rsidR="00186146" w:rsidRPr="00127752" w:rsidRDefault="00186146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>14-01-1973</w:t>
            </w: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ab/>
              <w:t xml:space="preserve"> GIOIA TAURO ( RC) </w:t>
            </w:r>
          </w:p>
        </w:tc>
        <w:tc>
          <w:tcPr>
            <w:tcW w:w="3420" w:type="dxa"/>
          </w:tcPr>
          <w:p w14:paraId="3C446A58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INCOGNITO  ANGELA</w:t>
            </w:r>
          </w:p>
          <w:p w14:paraId="27B087FD" w14:textId="77777777" w:rsidR="00186146" w:rsidRDefault="00186146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A5DBC78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GATTO LORENZO  - REGGIO CALABRIA (Di Fiducia) </w:t>
            </w:r>
          </w:p>
        </w:tc>
        <w:tc>
          <w:tcPr>
            <w:tcW w:w="4500" w:type="dxa"/>
          </w:tcPr>
          <w:p w14:paraId="39140CFA" w14:textId="77777777" w:rsidR="00186146" w:rsidRDefault="0018614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Riesame pericolosit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à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sociale</w:t>
            </w:r>
          </w:p>
          <w:p w14:paraId="5142B44D" w14:textId="77777777" w:rsidR="00186146" w:rsidRDefault="001861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70BD3E1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• Art. 208/1 C.P.- Riesame pericolosit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à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sociale (art 208/1 C.P.)  </w:t>
            </w:r>
          </w:p>
        </w:tc>
      </w:tr>
      <w:tr w:rsidR="00000000" w14:paraId="0EBE5053" w14:textId="77777777">
        <w:tblPrEx>
          <w:tblCellMar>
            <w:top w:w="0" w:type="dxa"/>
            <w:bottom w:w="0" w:type="dxa"/>
          </w:tblCellMar>
        </w:tblPrEx>
        <w:tc>
          <w:tcPr>
            <w:tcW w:w="790" w:type="dxa"/>
          </w:tcPr>
          <w:p w14:paraId="0F119796" w14:textId="77777777" w:rsidR="00186146" w:rsidRDefault="00186146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07" w:type="dxa"/>
          </w:tcPr>
          <w:p w14:paraId="30F11376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2026/6589</w:t>
            </w:r>
          </w:p>
          <w:p w14:paraId="2B8451A9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0E3D984A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LAROSA  LUCIA</w:t>
            </w:r>
          </w:p>
          <w:p w14:paraId="6C0804D4" w14:textId="77777777" w:rsidR="00186146" w:rsidRPr="00127752" w:rsidRDefault="00186146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>02-09-1965</w:t>
            </w: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ab/>
              <w:t xml:space="preserve"> POLISTENA ( RC) </w:t>
            </w:r>
          </w:p>
        </w:tc>
        <w:tc>
          <w:tcPr>
            <w:tcW w:w="3420" w:type="dxa"/>
          </w:tcPr>
          <w:p w14:paraId="0AAE30D4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INCOGNITO  ANGELA</w:t>
            </w:r>
          </w:p>
          <w:p w14:paraId="5793F993" w14:textId="77777777" w:rsidR="00186146" w:rsidRDefault="00186146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2DA5DF5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FIGLIUCCI SIMONA  - PALMI (Di Fiducia) </w:t>
            </w:r>
          </w:p>
        </w:tc>
        <w:tc>
          <w:tcPr>
            <w:tcW w:w="4500" w:type="dxa"/>
          </w:tcPr>
          <w:p w14:paraId="6E536CDF" w14:textId="77777777" w:rsidR="00186146" w:rsidRDefault="0018614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Riesame pericolosit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à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sociale</w:t>
            </w:r>
          </w:p>
          <w:p w14:paraId="1184A44C" w14:textId="77777777" w:rsidR="00186146" w:rsidRDefault="001861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89F9FB3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• Art. 207 C.P.- Riesame anticipato pericolosit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à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sociale (art. 207 C.P.)  </w:t>
            </w:r>
          </w:p>
        </w:tc>
      </w:tr>
      <w:tr w:rsidR="00000000" w14:paraId="0EAE07D2" w14:textId="77777777">
        <w:tblPrEx>
          <w:tblCellMar>
            <w:top w:w="0" w:type="dxa"/>
            <w:bottom w:w="0" w:type="dxa"/>
          </w:tblCellMar>
        </w:tblPrEx>
        <w:tc>
          <w:tcPr>
            <w:tcW w:w="790" w:type="dxa"/>
          </w:tcPr>
          <w:p w14:paraId="361C3FC4" w14:textId="77777777" w:rsidR="00186146" w:rsidRDefault="00186146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07" w:type="dxa"/>
          </w:tcPr>
          <w:p w14:paraId="74C72435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2026/1049</w:t>
            </w:r>
          </w:p>
          <w:p w14:paraId="16C4F593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1D0DC6AC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LEOTTA  DAMIANO</w:t>
            </w:r>
          </w:p>
          <w:p w14:paraId="348B65CA" w14:textId="77777777" w:rsidR="00186146" w:rsidRPr="00127752" w:rsidRDefault="00186146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>03-05-1980</w:t>
            </w: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ab/>
              <w:t xml:space="preserve"> LOCRI ( RC) </w:t>
            </w:r>
          </w:p>
        </w:tc>
        <w:tc>
          <w:tcPr>
            <w:tcW w:w="3420" w:type="dxa"/>
          </w:tcPr>
          <w:p w14:paraId="62CCBDCA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INCOGNITO  ANGELA</w:t>
            </w:r>
          </w:p>
          <w:p w14:paraId="6399CC31" w14:textId="77777777" w:rsidR="00186146" w:rsidRDefault="00186146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E3B5D87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RUSSO ANTONIO  - LOCRI (Di Fiducia) </w:t>
            </w:r>
          </w:p>
        </w:tc>
        <w:tc>
          <w:tcPr>
            <w:tcW w:w="4500" w:type="dxa"/>
          </w:tcPr>
          <w:p w14:paraId="667FC2D5" w14:textId="77777777" w:rsidR="00186146" w:rsidRDefault="0018614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Applicazione Misura Sicurezza</w:t>
            </w:r>
          </w:p>
          <w:p w14:paraId="4E624776" w14:textId="77777777" w:rsidR="00186146" w:rsidRDefault="001861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B5C4ACB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• Art. 679 c.p.p. - Art. 40 D.P.R. 448/88- Accertamento Pericolosit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à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Sociale  </w:t>
            </w:r>
          </w:p>
        </w:tc>
      </w:tr>
      <w:tr w:rsidR="00000000" w14:paraId="4040D834" w14:textId="77777777">
        <w:tblPrEx>
          <w:tblCellMar>
            <w:top w:w="0" w:type="dxa"/>
            <w:bottom w:w="0" w:type="dxa"/>
          </w:tblCellMar>
        </w:tblPrEx>
        <w:tc>
          <w:tcPr>
            <w:tcW w:w="790" w:type="dxa"/>
          </w:tcPr>
          <w:p w14:paraId="456EAE00" w14:textId="77777777" w:rsidR="00186146" w:rsidRDefault="00186146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07" w:type="dxa"/>
          </w:tcPr>
          <w:p w14:paraId="4215FE02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2026/4895</w:t>
            </w:r>
          </w:p>
          <w:p w14:paraId="60BE5B8E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01CB45B5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MUHAMMADYAN  ALI</w:t>
            </w:r>
          </w:p>
          <w:p w14:paraId="6E3DF28A" w14:textId="77777777" w:rsidR="00186146" w:rsidRPr="00127752" w:rsidRDefault="00186146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>13-01-1985</w:t>
            </w: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ab/>
            </w:r>
          </w:p>
          <w:p w14:paraId="598E8468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black"/>
              </w:rPr>
            </w:pPr>
            <w:r w:rsidRPr="0012775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black"/>
              </w:rPr>
              <w:t xml:space="preserve">Detenuto in: </w:t>
            </w:r>
            <w:r w:rsidRPr="00127752">
              <w:rPr>
                <w:rFonts w:ascii="Times New Roman" w:hAnsi="Times New Roman" w:cs="Times New Roman"/>
                <w:color w:val="000000"/>
                <w:sz w:val="18"/>
                <w:szCs w:val="18"/>
                <w:highlight w:val="black"/>
              </w:rPr>
              <w:t>Casa Reclusione LAUREANA DI BORRELLO - Istituto Sperimentale 'L.Daga'</w:t>
            </w:r>
          </w:p>
        </w:tc>
        <w:tc>
          <w:tcPr>
            <w:tcW w:w="3420" w:type="dxa"/>
          </w:tcPr>
          <w:p w14:paraId="4B7A6651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INCOGNITO  ANGELA</w:t>
            </w:r>
          </w:p>
          <w:p w14:paraId="31B417C7" w14:textId="77777777" w:rsidR="00186146" w:rsidRDefault="00186146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5010BC7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FORTUGNO AGATINA  - REGGIO CALABRIA (D'Ufficio) </w:t>
            </w:r>
          </w:p>
        </w:tc>
        <w:tc>
          <w:tcPr>
            <w:tcW w:w="4500" w:type="dxa"/>
          </w:tcPr>
          <w:p w14:paraId="742DAD01" w14:textId="77777777" w:rsidR="00186146" w:rsidRDefault="0018614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Applicazione Misura Sicurezza</w:t>
            </w:r>
          </w:p>
          <w:p w14:paraId="1752E5CB" w14:textId="77777777" w:rsidR="00186146" w:rsidRDefault="001861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2465BE9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• Art. 679 c.p.p. - Art. 40 D.P.R. 448/88- Accertamento Pericolosit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à</w:t>
            </w: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Sociale  </w:t>
            </w:r>
          </w:p>
        </w:tc>
      </w:tr>
      <w:tr w:rsidR="00000000" w14:paraId="700CCE2A" w14:textId="77777777">
        <w:tblPrEx>
          <w:tblCellMar>
            <w:top w:w="0" w:type="dxa"/>
            <w:bottom w:w="0" w:type="dxa"/>
          </w:tblCellMar>
        </w:tblPrEx>
        <w:tc>
          <w:tcPr>
            <w:tcW w:w="790" w:type="dxa"/>
          </w:tcPr>
          <w:p w14:paraId="12B32593" w14:textId="77777777" w:rsidR="00186146" w:rsidRDefault="00186146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07" w:type="dxa"/>
          </w:tcPr>
          <w:p w14:paraId="7DB53457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2026/894</w:t>
            </w:r>
          </w:p>
          <w:p w14:paraId="2BA5F9CC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196CDB42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PALUMBO  ANTONIO FAUSTO</w:t>
            </w:r>
          </w:p>
          <w:p w14:paraId="002425C8" w14:textId="77777777" w:rsidR="00186146" w:rsidRPr="00127752" w:rsidRDefault="00186146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>30-01-1964</w:t>
            </w: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ab/>
              <w:t xml:space="preserve"> MONTEBELLO JONICO ( RC) </w:t>
            </w:r>
          </w:p>
        </w:tc>
        <w:tc>
          <w:tcPr>
            <w:tcW w:w="3420" w:type="dxa"/>
          </w:tcPr>
          <w:p w14:paraId="05CA22FB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INCOGNITO  ANGELA</w:t>
            </w:r>
          </w:p>
          <w:p w14:paraId="36ACA8F0" w14:textId="77777777" w:rsidR="00186146" w:rsidRDefault="00186146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8D9D86A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MINICUCI MITA  - REGGIO CALABRIA (D'Ufficio) </w:t>
            </w:r>
          </w:p>
        </w:tc>
        <w:tc>
          <w:tcPr>
            <w:tcW w:w="4500" w:type="dxa"/>
          </w:tcPr>
          <w:p w14:paraId="78502A4E" w14:textId="77777777" w:rsidR="00186146" w:rsidRDefault="0018614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Reclamo Giurisdizionale - art. 35 bis O.P.</w:t>
            </w:r>
          </w:p>
          <w:p w14:paraId="3673DD56" w14:textId="77777777" w:rsidR="00186146" w:rsidRDefault="001861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5FEEE68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• art. 69 co. 6 lett. a) - art. 35 bis O.P.- Reclamo avverso provvedimenti disciplinari  </w:t>
            </w:r>
          </w:p>
        </w:tc>
      </w:tr>
      <w:tr w:rsidR="00000000" w14:paraId="290B1C9C" w14:textId="77777777">
        <w:tblPrEx>
          <w:tblCellMar>
            <w:top w:w="0" w:type="dxa"/>
            <w:bottom w:w="0" w:type="dxa"/>
          </w:tblCellMar>
        </w:tblPrEx>
        <w:tc>
          <w:tcPr>
            <w:tcW w:w="790" w:type="dxa"/>
          </w:tcPr>
          <w:p w14:paraId="364E1EEA" w14:textId="77777777" w:rsidR="00186146" w:rsidRDefault="00186146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07" w:type="dxa"/>
          </w:tcPr>
          <w:p w14:paraId="6E04C202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2025/9300</w:t>
            </w:r>
          </w:p>
          <w:p w14:paraId="4793C01C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0A3DD5E8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PALUMBO  ANTONIO FAUSTO</w:t>
            </w:r>
          </w:p>
          <w:p w14:paraId="0143CFB2" w14:textId="77777777" w:rsidR="00186146" w:rsidRPr="00127752" w:rsidRDefault="00186146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>30-01-1964</w:t>
            </w: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ab/>
              <w:t xml:space="preserve"> MONTEBELLO JONICO ( RC) </w:t>
            </w:r>
          </w:p>
          <w:p w14:paraId="21838BCD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black"/>
              </w:rPr>
            </w:pPr>
            <w:r w:rsidRPr="0012775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black"/>
              </w:rPr>
              <w:t xml:space="preserve">Detenuto in: </w:t>
            </w:r>
            <w:r w:rsidRPr="00127752">
              <w:rPr>
                <w:rFonts w:ascii="Times New Roman" w:hAnsi="Times New Roman" w:cs="Times New Roman"/>
                <w:color w:val="000000"/>
                <w:sz w:val="18"/>
                <w:szCs w:val="18"/>
                <w:highlight w:val="black"/>
              </w:rPr>
              <w:t>Casa Circondariale REGGIO DI CALABRIA</w:t>
            </w:r>
          </w:p>
        </w:tc>
        <w:tc>
          <w:tcPr>
            <w:tcW w:w="3420" w:type="dxa"/>
          </w:tcPr>
          <w:p w14:paraId="4E96EA6D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INCOGNITO  ANGELA</w:t>
            </w:r>
          </w:p>
          <w:p w14:paraId="0EAC2A5C" w14:textId="77777777" w:rsidR="00186146" w:rsidRDefault="00186146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DE1C39D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GUARNACCIA FRANCESCO  - REGGIO CALABRIA (Di Fiducia) </w:t>
            </w:r>
          </w:p>
        </w:tc>
        <w:tc>
          <w:tcPr>
            <w:tcW w:w="4500" w:type="dxa"/>
          </w:tcPr>
          <w:p w14:paraId="591A6714" w14:textId="77777777" w:rsidR="00186146" w:rsidRDefault="0018614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Reclamo Giurisdizionale - art. 35 bis O.P.</w:t>
            </w:r>
          </w:p>
          <w:p w14:paraId="64F14CA5" w14:textId="77777777" w:rsidR="00186146" w:rsidRDefault="001861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81642BD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• art. 69 co. 6 lett. a) - art. 35 bis O.P.- Reclamo avverso provvedimenti disciplinari  </w:t>
            </w:r>
          </w:p>
        </w:tc>
      </w:tr>
      <w:tr w:rsidR="00000000" w14:paraId="0F9F4C4D" w14:textId="77777777">
        <w:tblPrEx>
          <w:tblCellMar>
            <w:top w:w="0" w:type="dxa"/>
            <w:bottom w:w="0" w:type="dxa"/>
          </w:tblCellMar>
        </w:tblPrEx>
        <w:tc>
          <w:tcPr>
            <w:tcW w:w="790" w:type="dxa"/>
          </w:tcPr>
          <w:p w14:paraId="2A555F3F" w14:textId="77777777" w:rsidR="00186146" w:rsidRDefault="00186146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07" w:type="dxa"/>
          </w:tcPr>
          <w:p w14:paraId="2833ADCF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2026/5685</w:t>
            </w:r>
          </w:p>
          <w:p w14:paraId="619FA155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43FD307E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SPADARO  SALVATORE</w:t>
            </w:r>
          </w:p>
          <w:p w14:paraId="633A19DA" w14:textId="77777777" w:rsidR="00186146" w:rsidRPr="00127752" w:rsidRDefault="00186146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>25-02-1992</w:t>
            </w: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ab/>
              <w:t xml:space="preserve"> POLISTENA ( RC) </w:t>
            </w:r>
          </w:p>
          <w:p w14:paraId="46FEB65B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black"/>
              </w:rPr>
            </w:pPr>
            <w:r w:rsidRPr="0012775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black"/>
              </w:rPr>
              <w:t xml:space="preserve">Detenuto in: </w:t>
            </w:r>
            <w:r w:rsidRPr="00127752">
              <w:rPr>
                <w:rFonts w:ascii="Times New Roman" w:hAnsi="Times New Roman" w:cs="Times New Roman"/>
                <w:color w:val="000000"/>
                <w:sz w:val="18"/>
                <w:szCs w:val="18"/>
                <w:highlight w:val="black"/>
              </w:rPr>
              <w:t>Casa Reclusione LAUREANA DI BORRELLO - Istituto Sperimentale 'L.Daga'</w:t>
            </w:r>
          </w:p>
        </w:tc>
        <w:tc>
          <w:tcPr>
            <w:tcW w:w="3420" w:type="dxa"/>
          </w:tcPr>
          <w:p w14:paraId="34A6AC0F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INCOGNITO  ANGELA</w:t>
            </w:r>
          </w:p>
          <w:p w14:paraId="79237D9C" w14:textId="77777777" w:rsidR="00186146" w:rsidRDefault="00186146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196B26B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VIGNA DAVIDE  - PALMI (Di Fiducia) </w:t>
            </w:r>
          </w:p>
        </w:tc>
        <w:tc>
          <w:tcPr>
            <w:tcW w:w="4500" w:type="dxa"/>
          </w:tcPr>
          <w:p w14:paraId="6D47B0AC" w14:textId="77777777" w:rsidR="00186146" w:rsidRDefault="0018614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Reclamo Giurisdizionale - art. 35 bis O.P.</w:t>
            </w:r>
          </w:p>
          <w:p w14:paraId="7251B5B6" w14:textId="77777777" w:rsidR="00186146" w:rsidRDefault="001861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3B4F171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• art. 69 co. 6 lett. a) - art. 35 bis O.P.- Reclamo avverso provvedimenti disciplinari  </w:t>
            </w:r>
          </w:p>
        </w:tc>
      </w:tr>
      <w:tr w:rsidR="00000000" w14:paraId="67495000" w14:textId="77777777">
        <w:tblPrEx>
          <w:tblCellMar>
            <w:top w:w="0" w:type="dxa"/>
            <w:bottom w:w="0" w:type="dxa"/>
          </w:tblCellMar>
        </w:tblPrEx>
        <w:tc>
          <w:tcPr>
            <w:tcW w:w="790" w:type="dxa"/>
          </w:tcPr>
          <w:p w14:paraId="6D3EEE0D" w14:textId="77777777" w:rsidR="00186146" w:rsidRDefault="00186146">
            <w:pPr>
              <w:widowControl w:val="0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07" w:type="dxa"/>
          </w:tcPr>
          <w:p w14:paraId="223F5EE3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2025/6415</w:t>
            </w:r>
          </w:p>
          <w:p w14:paraId="7427EF2C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5073" w:type="dxa"/>
          </w:tcPr>
          <w:p w14:paraId="3B0F5A7A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sz w:val="18"/>
                <w:szCs w:val="18"/>
                <w:highlight w:val="black"/>
                <w:lang w:val="en-GB"/>
              </w:rPr>
              <w:t>YAQOB  AYHAM BAHJAT YACOB</w:t>
            </w:r>
          </w:p>
          <w:p w14:paraId="570EDEF3" w14:textId="77777777" w:rsidR="00186146" w:rsidRPr="00127752" w:rsidRDefault="00186146">
            <w:pPr>
              <w:pStyle w:val="Corpodeltesto2"/>
              <w:rPr>
                <w:rFonts w:ascii="Times New Roman" w:hAnsi="Times New Roman" w:cs="Times New Roman"/>
                <w:highlight w:val="black"/>
                <w:lang w:val="en-GB"/>
              </w:rPr>
            </w:pP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>15-10-2000</w:t>
            </w:r>
            <w:r w:rsidRPr="00127752">
              <w:rPr>
                <w:rFonts w:ascii="Times New Roman" w:hAnsi="Times New Roman" w:cs="Times New Roman"/>
                <w:highlight w:val="black"/>
                <w:lang w:val="en-GB"/>
              </w:rPr>
              <w:tab/>
            </w:r>
          </w:p>
          <w:p w14:paraId="708BE7F1" w14:textId="77777777" w:rsidR="00186146" w:rsidRPr="00127752" w:rsidRDefault="00186146">
            <w:pPr>
              <w:widowControl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black"/>
              </w:rPr>
            </w:pPr>
            <w:r w:rsidRPr="0012775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black"/>
              </w:rPr>
              <w:t xml:space="preserve">Detenuto in: </w:t>
            </w:r>
            <w:r w:rsidRPr="00127752">
              <w:rPr>
                <w:rFonts w:ascii="Times New Roman" w:hAnsi="Times New Roman" w:cs="Times New Roman"/>
                <w:color w:val="000000"/>
                <w:sz w:val="18"/>
                <w:szCs w:val="18"/>
                <w:highlight w:val="black"/>
              </w:rPr>
              <w:t>Casa Reclusione LAUREANA DI BORRELLO - Istituto Sperimentale 'L.Daga'</w:t>
            </w:r>
          </w:p>
        </w:tc>
        <w:tc>
          <w:tcPr>
            <w:tcW w:w="3420" w:type="dxa"/>
          </w:tcPr>
          <w:p w14:paraId="424DF652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Mag. INCOGNITO  ANGELA</w:t>
            </w:r>
          </w:p>
          <w:p w14:paraId="43EF85AD" w14:textId="77777777" w:rsidR="00186146" w:rsidRDefault="00186146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6E8082D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Avv. SANGIOVANNI MELINA CONSUELO  - REGGIO CALABRIA (D'Ufficio) </w:t>
            </w:r>
          </w:p>
        </w:tc>
        <w:tc>
          <w:tcPr>
            <w:tcW w:w="4500" w:type="dxa"/>
          </w:tcPr>
          <w:p w14:paraId="1E8E8762" w14:textId="77777777" w:rsidR="00186146" w:rsidRDefault="0018614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Rimedi risarcitori per violazione art. 3 CEDU</w:t>
            </w:r>
          </w:p>
          <w:p w14:paraId="5CEC76B1" w14:textId="77777777" w:rsidR="00186146" w:rsidRDefault="0018614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6925810" w14:textId="77777777" w:rsidR="00186146" w:rsidRDefault="00186146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• art. 35 ter O.P.- Riduzione pena da espiare/risarcimento del danno (art. 35 ter O.P.)  </w:t>
            </w:r>
          </w:p>
        </w:tc>
      </w:tr>
    </w:tbl>
    <w:p w14:paraId="028F0950" w14:textId="77777777" w:rsidR="00186146" w:rsidRDefault="00186146">
      <w:pPr>
        <w:widowControl w:val="0"/>
        <w:rPr>
          <w:rFonts w:ascii="Times New Roman" w:hAnsi="Times New Roman" w:cs="Times New Roman"/>
          <w:sz w:val="22"/>
          <w:szCs w:val="22"/>
          <w:lang w:val="en-GB"/>
        </w:rPr>
      </w:pPr>
    </w:p>
    <w:sectPr w:rsidR="00186146">
      <w:headerReference w:type="default" r:id="rId7"/>
      <w:footerReference w:type="default" r:id="rId8"/>
      <w:footerReference w:type="first" r:id="rId9"/>
      <w:pgSz w:w="17010" w:h="11907" w:orient="landscape"/>
      <w:pgMar w:top="907" w:right="709" w:bottom="1134" w:left="851" w:header="0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F70C0" w14:textId="77777777" w:rsidR="00186146" w:rsidRDefault="00186146">
      <w:r>
        <w:separator/>
      </w:r>
    </w:p>
  </w:endnote>
  <w:endnote w:type="continuationSeparator" w:id="0">
    <w:p w14:paraId="7295BCCE" w14:textId="77777777" w:rsidR="00186146" w:rsidRDefault="00186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OldStyle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D213A" w14:textId="77777777" w:rsidR="00186146" w:rsidRDefault="00186146">
    <w:pPr>
      <w:pStyle w:val="Pidipagina"/>
      <w:rPr>
        <w:rStyle w:val="Numeropagina"/>
        <w:rFonts w:ascii="Tms Rmn" w:hAnsi="Tms Rmn" w:cs="Tms Rmn"/>
      </w:rPr>
    </w:pPr>
    <w:r>
      <w:rPr>
        <w:rStyle w:val="Numeropagina"/>
        <w:rFonts w:ascii="Tms Rmn" w:hAnsi="Tms Rmn" w:cs="Tms Rmn"/>
      </w:rPr>
      <w:t>SIUS_RU_RUOLODATAUDS.rtf</w:t>
    </w:r>
  </w:p>
  <w:p w14:paraId="1AB09613" w14:textId="77777777" w:rsidR="00186146" w:rsidRDefault="00186146">
    <w:pPr>
      <w:pStyle w:val="Pidipagina"/>
      <w:ind w:right="360"/>
      <w:rPr>
        <w:rStyle w:val="Numeropagina"/>
        <w:rFonts w:ascii="Tms Rmn" w:hAnsi="Tms Rmn" w:cs="Tms Rmn"/>
      </w:rPr>
    </w:pPr>
  </w:p>
  <w:p w14:paraId="037A0EE1" w14:textId="77777777" w:rsidR="00186146" w:rsidRDefault="00186146">
    <w:pPr>
      <w:pStyle w:val="Pidipa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0217A" w14:textId="77777777" w:rsidR="00186146" w:rsidRDefault="00186146">
    <w:pPr>
      <w:pStyle w:val="Pidipagina"/>
      <w:rPr>
        <w:rStyle w:val="Numeropagina"/>
        <w:rFonts w:ascii="Tms Rmn" w:hAnsi="Tms Rmn" w:cs="Tms Rmn"/>
      </w:rPr>
    </w:pPr>
    <w:r>
      <w:t>SIUS_RU_RUOLODATAUDS.rtf</w:t>
    </w:r>
    <w:r>
      <w:tab/>
    </w:r>
    <w:r>
      <w:tab/>
    </w:r>
    <w:r>
      <w:tab/>
    </w:r>
    <w:r>
      <w:tab/>
    </w:r>
    <w:r>
      <w:tab/>
    </w:r>
    <w:r>
      <w:tab/>
    </w:r>
    <w:r>
      <w:rPr>
        <w:rStyle w:val="Numeropagina"/>
        <w:rFonts w:ascii="Tms Rmn" w:hAnsi="Tms Rmn" w:cs="Tms Rmn"/>
      </w:rPr>
      <w:fldChar w:fldCharType="begin"/>
    </w:r>
    <w:r>
      <w:rPr>
        <w:rStyle w:val="Numeropagina"/>
        <w:rFonts w:ascii="Tms Rmn" w:hAnsi="Tms Rmn" w:cs="Tms Rmn"/>
      </w:rPr>
      <w:instrText xml:space="preserve">PAGE </w:instrText>
    </w:r>
    <w:r w:rsidR="00127752">
      <w:rPr>
        <w:rStyle w:val="Numeropagina"/>
        <w:rFonts w:ascii="Tms Rmn" w:hAnsi="Tms Rmn" w:cs="Tms Rmn"/>
      </w:rPr>
      <w:fldChar w:fldCharType="separate"/>
    </w:r>
    <w:r w:rsidR="00127752">
      <w:rPr>
        <w:rStyle w:val="Numeropagina"/>
        <w:rFonts w:ascii="Tms Rmn" w:hAnsi="Tms Rmn" w:cs="Tms Rmn"/>
        <w:noProof/>
      </w:rPr>
      <w:t>1</w:t>
    </w:r>
    <w:r>
      <w:rPr>
        <w:rStyle w:val="Numeropagina"/>
        <w:rFonts w:ascii="Tms Rmn" w:hAnsi="Tms Rmn" w:cs="Tms Rmn"/>
      </w:rPr>
      <w:fldChar w:fldCharType="end"/>
    </w:r>
    <w:r>
      <w:rPr>
        <w:rStyle w:val="Numeropagina"/>
        <w:rFonts w:ascii="Tms Rmn" w:hAnsi="Tms Rmn" w:cs="Tms Rmn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129C9" w14:textId="77777777" w:rsidR="00186146" w:rsidRDefault="00186146">
      <w:r>
        <w:separator/>
      </w:r>
    </w:p>
  </w:footnote>
  <w:footnote w:type="continuationSeparator" w:id="0">
    <w:p w14:paraId="1BDF6455" w14:textId="77777777" w:rsidR="00186146" w:rsidRDefault="00186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7CE89" w14:textId="77777777" w:rsidR="00186146" w:rsidRDefault="00186146">
    <w:pPr>
      <w:pStyle w:val="Intestazione"/>
      <w:rPr>
        <w:rStyle w:val="Numeropagina"/>
        <w:rFonts w:ascii="Tms Rmn" w:hAnsi="Tms Rmn" w:cs="Tms Rmn"/>
      </w:rPr>
    </w:pPr>
  </w:p>
  <w:p w14:paraId="059B2D6C" w14:textId="77777777" w:rsidR="00186146" w:rsidRDefault="00186146">
    <w:pPr>
      <w:pStyle w:val="Intestazione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8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127752"/>
    <w:rsid w:val="00127752"/>
    <w:rsid w:val="00186146"/>
    <w:rsid w:val="00F44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BB3530"/>
  <w14:defaultImageDpi w14:val="0"/>
  <w15:docId w15:val="{462A16C5-9F34-404F-B882-D5C70534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autoSpaceDE w:val="0"/>
      <w:autoSpaceDN w:val="0"/>
      <w:adjustRightInd w:val="0"/>
      <w:spacing w:after="0" w:line="240" w:lineRule="auto"/>
    </w:pPr>
    <w:rPr>
      <w:rFonts w:ascii="Tahoma" w:hAnsi="Tahoma" w:cs="Tahoma"/>
      <w:kern w:val="0"/>
      <w:sz w:val="20"/>
      <w:szCs w:val="20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link w:val="Corpodeltesto2Carattere"/>
    <w:uiPriority w:val="99"/>
    <w:pPr>
      <w:widowControl w:val="0"/>
    </w:pPr>
    <w:rPr>
      <w:sz w:val="18"/>
      <w:szCs w:val="18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Pr>
      <w:rFonts w:ascii="Tahoma" w:hAnsi="Tahoma" w:cs="Tahoma"/>
      <w:kern w:val="0"/>
      <w:sz w:val="20"/>
      <w:szCs w:val="20"/>
    </w:rPr>
  </w:style>
  <w:style w:type="paragraph" w:styleId="Didascalia">
    <w:name w:val="caption"/>
    <w:basedOn w:val="Normale"/>
    <w:next w:val="Normale"/>
    <w:uiPriority w:val="99"/>
    <w:qFormat/>
    <w:pPr>
      <w:ind w:right="-56"/>
      <w:jc w:val="center"/>
    </w:pPr>
    <w:rPr>
      <w:b/>
      <w:bCs/>
      <w:sz w:val="44"/>
      <w:szCs w:val="44"/>
    </w:rPr>
  </w:style>
  <w:style w:type="character" w:styleId="Numeropagina">
    <w:name w:val="page number"/>
    <w:basedOn w:val="Carpredefinitoparagrafo"/>
    <w:uiPriority w:val="99"/>
    <w:rPr>
      <w:rFonts w:ascii="Times New Roman" w:hAnsi="Times New Roman" w:cs="Times New Roman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071"/>
      </w:tabs>
    </w:pPr>
    <w:rPr>
      <w:rFonts w:ascii="Tms Rmn" w:hAnsi="Tms Rmn" w:cs="Tms Rm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Pr>
      <w:rFonts w:ascii="Tahoma" w:hAnsi="Tahoma" w:cs="Tahoma"/>
      <w:kern w:val="0"/>
      <w:sz w:val="20"/>
      <w:szCs w:val="20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  <w:rPr>
      <w:rFonts w:ascii="Tms Rmn" w:hAnsi="Tms Rmn" w:cs="Tms Rmn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Pr>
      <w:rFonts w:ascii="Tahoma" w:hAnsi="Tahoma" w:cs="Tahoma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718</Words>
  <Characters>4096</Characters>
  <Application>Microsoft Office Word</Application>
  <DocSecurity>4</DocSecurity>
  <Lines>34</Lines>
  <Paragraphs>9</Paragraphs>
  <ScaleCrop>false</ScaleCrop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 De Lorenzo</dc:creator>
  <cp:keywords/>
  <dc:description/>
  <cp:lastModifiedBy>Chiara De Lorenzo</cp:lastModifiedBy>
  <cp:revision>2</cp:revision>
  <dcterms:created xsi:type="dcterms:W3CDTF">2026-08-25T06:33:00Z</dcterms:created>
  <dcterms:modified xsi:type="dcterms:W3CDTF">2026-08-25T06:33:00Z</dcterms:modified>
</cp:coreProperties>
</file>